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2F26" w14:textId="77777777" w:rsidR="0004252F" w:rsidRDefault="0004252F"/>
    <w:p w14:paraId="6B0A0D8C" w14:textId="77777777" w:rsidR="0004252F" w:rsidRDefault="0004252F"/>
    <w:p w14:paraId="2680911A" w14:textId="77777777" w:rsidR="0004252F" w:rsidRDefault="0004252F"/>
    <w:p w14:paraId="3F7AD5BB" w14:textId="77777777" w:rsidR="0004252F" w:rsidRDefault="0004252F"/>
    <w:p w14:paraId="79295C1F" w14:textId="77777777" w:rsidR="0004252F" w:rsidRDefault="0004252F"/>
    <w:p w14:paraId="599F3FB0" w14:textId="77777777" w:rsidR="0004252F" w:rsidRDefault="0004252F"/>
    <w:p w14:paraId="3E2C1048" w14:textId="77777777" w:rsidR="0004252F" w:rsidRDefault="0004252F"/>
    <w:p w14:paraId="3B7E052A" w14:textId="77777777" w:rsidR="0004252F" w:rsidRDefault="0004252F"/>
    <w:p w14:paraId="43F7C550" w14:textId="77777777" w:rsidR="0004252F" w:rsidRDefault="0004252F"/>
    <w:p w14:paraId="68CE50C2" w14:textId="77777777" w:rsidR="0004252F" w:rsidRDefault="0004252F"/>
    <w:p w14:paraId="02258A87" w14:textId="77777777" w:rsidR="0004252F" w:rsidRDefault="0004252F"/>
    <w:p w14:paraId="33CCA6C1" w14:textId="77777777" w:rsidR="0004252F" w:rsidRDefault="0004252F"/>
    <w:p w14:paraId="45F2AAAE" w14:textId="77777777" w:rsidR="0004252F" w:rsidRDefault="0004252F"/>
    <w:p w14:paraId="26B56B0E" w14:textId="77777777" w:rsidR="0004252F" w:rsidRDefault="0004252F"/>
    <w:p w14:paraId="4D0C3008" w14:textId="77777777" w:rsidR="0004252F" w:rsidRDefault="0004252F"/>
    <w:p w14:paraId="566BD642" w14:textId="77777777" w:rsidR="0004252F" w:rsidRDefault="0004252F"/>
    <w:p w14:paraId="7886E028" w14:textId="77777777" w:rsidR="0004252F" w:rsidRDefault="0004252F"/>
    <w:p w14:paraId="189334C4" w14:textId="77777777" w:rsidR="0004252F" w:rsidRDefault="0004252F"/>
    <w:p w14:paraId="007FFB71" w14:textId="77777777" w:rsidR="0004252F" w:rsidRDefault="0004252F"/>
    <w:p w14:paraId="02068AD9" w14:textId="77777777" w:rsidR="0004252F" w:rsidRDefault="0004252F"/>
    <w:p w14:paraId="11789EC6" w14:textId="77777777" w:rsidR="0004252F" w:rsidRDefault="0004252F"/>
    <w:p w14:paraId="6B56888B" w14:textId="77777777" w:rsidR="0004252F" w:rsidRDefault="0004252F"/>
    <w:p w14:paraId="1BF7DF93" w14:textId="77777777" w:rsidR="0004252F" w:rsidRDefault="0004252F"/>
    <w:p w14:paraId="76A31BA5" w14:textId="77777777" w:rsidR="0004252F" w:rsidRDefault="0004252F"/>
    <w:p w14:paraId="47DADCC2" w14:textId="77777777" w:rsidR="0004252F" w:rsidRDefault="0004252F"/>
    <w:p w14:paraId="53A763BB" w14:textId="77777777" w:rsidR="0004252F" w:rsidRDefault="0004252F"/>
    <w:p w14:paraId="2C5AB582" w14:textId="77777777" w:rsidR="0004252F" w:rsidRDefault="0004252F"/>
    <w:p w14:paraId="48973A6B" w14:textId="00AA9D21" w:rsidR="009E1A19" w:rsidRDefault="0080202F">
      <w:r>
        <w:rPr>
          <w:rFonts w:cs="Calibr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A9056B" wp14:editId="2B41D5F4">
                <wp:simplePos x="0" y="0"/>
                <wp:positionH relativeFrom="column">
                  <wp:posOffset>-42545</wp:posOffset>
                </wp:positionH>
                <wp:positionV relativeFrom="paragraph">
                  <wp:posOffset>-128270</wp:posOffset>
                </wp:positionV>
                <wp:extent cx="5962650" cy="8545347"/>
                <wp:effectExtent l="0" t="0" r="0" b="8255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0" cy="8545347"/>
                          <a:chOff x="0" y="0"/>
                          <a:chExt cx="5962650" cy="8545347"/>
                        </a:xfrm>
                      </wpg:grpSpPr>
                      <wps:wsp>
                        <wps:cNvPr id="48" name="Zone de texte 48"/>
                        <wps:cNvSpPr txBox="1">
                          <a:spLocks/>
                        </wps:cNvSpPr>
                        <wps:spPr>
                          <a:xfrm>
                            <a:off x="0" y="5743575"/>
                            <a:ext cx="5792400" cy="24875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7B9C3B1" w14:textId="77777777" w:rsidR="0080202F" w:rsidRDefault="0080202F" w:rsidP="0080202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2" name="Groupe 42"/>
                        <wpg:cNvGrpSpPr/>
                        <wpg:grpSpPr>
                          <a:xfrm>
                            <a:off x="0" y="0"/>
                            <a:ext cx="5962650" cy="8545347"/>
                            <a:chOff x="0" y="0"/>
                            <a:chExt cx="5962650" cy="8545347"/>
                          </a:xfrm>
                        </wpg:grpSpPr>
                        <wps:wsp>
                          <wps:cNvPr id="43" name="Zone de texte 43"/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91835" cy="43808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0D191AD3" w14:textId="77777777" w:rsidR="0080202F" w:rsidRPr="0024330B" w:rsidRDefault="0080202F" w:rsidP="0080202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726B7EB" w14:textId="77777777" w:rsidR="00BB3252" w:rsidRPr="0024330B" w:rsidRDefault="00BB3252" w:rsidP="00BB3252">
                                <w:pPr>
                                  <w:spacing w:after="360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</w:pPr>
                                <w:r w:rsidRPr="0024330B"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>É</w:t>
                                </w:r>
                                <w:r w:rsidRPr="0024330B"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>PARTEMENT DE SEINE</w:t>
                                </w:r>
                                <w:r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24330B"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>ET</w:t>
                                </w:r>
                                <w:r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24330B"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>MARNE</w:t>
                                </w:r>
                              </w:p>
                              <w:p w14:paraId="436A6CBE" w14:textId="77777777" w:rsidR="0022708B" w:rsidRPr="001140C3" w:rsidRDefault="0022708B" w:rsidP="0022708B">
                                <w:pPr>
                                  <w:spacing w:after="240"/>
                                  <w:jc w:val="center"/>
                                  <w:rPr>
                                    <w:rFonts w:ascii="Arial" w:eastAsia="Calibri" w:hAnsi="Arial" w:cs="Arial"/>
                                    <w:b/>
                                    <w:spacing w:val="-6"/>
                                    <w:sz w:val="68"/>
                                    <w:szCs w:val="68"/>
                                  </w:rPr>
                                </w:pPr>
                                <w:r w:rsidRPr="001140C3">
                                  <w:rPr>
                                    <w:rFonts w:ascii="Arial" w:eastAsia="Calibri" w:hAnsi="Arial" w:cs="Arial"/>
                                    <w:b/>
                                    <w:spacing w:val="-6"/>
                                    <w:sz w:val="68"/>
                                    <w:szCs w:val="68"/>
                                  </w:rPr>
                                  <w:t>MODIFICATION SIMPLIFI</w:t>
                                </w:r>
                                <w:r>
                                  <w:rPr>
                                    <w:rFonts w:ascii="Arial" w:eastAsia="Calibri" w:hAnsi="Arial" w:cs="Arial"/>
                                    <w:b/>
                                    <w:spacing w:val="-6"/>
                                    <w:sz w:val="68"/>
                                    <w:szCs w:val="68"/>
                                  </w:rPr>
                                  <w:t>É</w:t>
                                </w:r>
                                <w:r w:rsidRPr="001140C3">
                                  <w:rPr>
                                    <w:rFonts w:ascii="Arial" w:eastAsia="Calibri" w:hAnsi="Arial" w:cs="Arial"/>
                                    <w:b/>
                                    <w:spacing w:val="-6"/>
                                    <w:sz w:val="68"/>
                                    <w:szCs w:val="68"/>
                                  </w:rPr>
                                  <w:t>E</w:t>
                                </w:r>
                              </w:p>
                              <w:p w14:paraId="64DA7B9B" w14:textId="77777777" w:rsidR="0022708B" w:rsidRPr="001140C3" w:rsidRDefault="0022708B" w:rsidP="0022708B">
                                <w:pPr>
                                  <w:spacing w:after="240"/>
                                  <w:jc w:val="center"/>
                                  <w:rPr>
                                    <w:rFonts w:ascii="Arial" w:eastAsia="Calibri" w:hAnsi="Arial" w:cs="Arial"/>
                                    <w:b/>
                                    <w:sz w:val="56"/>
                                    <w:szCs w:val="60"/>
                                  </w:rPr>
                                </w:pPr>
                                <w:r w:rsidRPr="001140C3">
                                  <w:rPr>
                                    <w:rFonts w:ascii="Arial" w:eastAsia="Calibri" w:hAnsi="Arial" w:cs="Arial"/>
                                    <w:b/>
                                    <w:sz w:val="56"/>
                                    <w:szCs w:val="60"/>
                                  </w:rPr>
                                  <w:t>DU</w:t>
                                </w:r>
                              </w:p>
                              <w:p w14:paraId="2CC4C732" w14:textId="77777777" w:rsidR="0022708B" w:rsidRPr="001140C3" w:rsidRDefault="0022708B" w:rsidP="0022708B">
                                <w:pPr>
                                  <w:spacing w:after="240"/>
                                  <w:jc w:val="center"/>
                                  <w:rPr>
                                    <w:rFonts w:ascii="Arial" w:eastAsia="Calibri" w:hAnsi="Arial" w:cs="Arial"/>
                                    <w:b/>
                                    <w:sz w:val="96"/>
                                    <w:szCs w:val="52"/>
                                  </w:rPr>
                                </w:pPr>
                                <w:r w:rsidRPr="001140C3">
                                  <w:rPr>
                                    <w:rFonts w:ascii="Arial" w:eastAsia="Calibri" w:hAnsi="Arial" w:cs="Arial"/>
                                    <w:b/>
                                    <w:sz w:val="96"/>
                                    <w:szCs w:val="52"/>
                                  </w:rPr>
                                  <w:t>P.L.U.</w:t>
                                </w:r>
                              </w:p>
                              <w:p w14:paraId="141A937F" w14:textId="02CB8CF2" w:rsidR="00BB3252" w:rsidRPr="00BA2732" w:rsidRDefault="002D7AE0" w:rsidP="0022708B">
                                <w:pPr>
                                  <w:spacing w:after="0"/>
                                  <w:jc w:val="center"/>
                                  <w:rPr>
                                    <w:rFonts w:ascii="Arial" w:eastAsia="Calibri" w:hAnsi="Arial" w:cs="Arial"/>
                                    <w:b/>
                                    <w:sz w:val="52"/>
                                    <w:szCs w:val="50"/>
                                  </w:rPr>
                                </w:pPr>
                                <w:r>
                                  <w:rPr>
                                    <w:rFonts w:ascii="Arial" w:eastAsia="Calibri" w:hAnsi="Arial" w:cs="Arial"/>
                                    <w:b/>
                                    <w:sz w:val="72"/>
                                    <w:szCs w:val="52"/>
                                  </w:rPr>
                                  <w:t>De VILLEROY</w:t>
                                </w:r>
                              </w:p>
                              <w:p w14:paraId="5A9929CE" w14:textId="77777777" w:rsidR="0080202F" w:rsidRPr="00F70CA5" w:rsidRDefault="0080202F" w:rsidP="0080202F">
                                <w:pPr>
                                  <w:spacing w:after="0"/>
                                  <w:jc w:val="center"/>
                                  <w:rPr>
                                    <w:rFonts w:ascii="Arial" w:eastAsia="Calibri" w:hAnsi="Arial" w:cs="Arial"/>
                                    <w:b/>
                                    <w:sz w:val="220"/>
                                    <w:szCs w:val="180"/>
                                  </w:rPr>
                                </w:pPr>
                              </w:p>
                              <w:p w14:paraId="40E5A64B" w14:textId="77777777" w:rsidR="0080202F" w:rsidRDefault="0080202F" w:rsidP="0080202F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452958A6" w14:textId="77777777" w:rsidR="0080202F" w:rsidRDefault="0080202F" w:rsidP="0080202F">
                                <w:pPr>
                                  <w:spacing w:after="0"/>
                                  <w:jc w:val="center"/>
                                  <w:rPr>
                                    <w:rFonts w:ascii="Arial" w:eastAsia="Calibri" w:hAnsi="Arial" w:cs="Arial"/>
                                    <w:b/>
                                    <w:sz w:val="56"/>
                                    <w:szCs w:val="52"/>
                                  </w:rPr>
                                </w:pPr>
                              </w:p>
                              <w:p w14:paraId="5E3AA421" w14:textId="77777777" w:rsidR="0080202F" w:rsidRPr="00B77795" w:rsidRDefault="0080202F" w:rsidP="0080202F">
                                <w:pPr>
                                  <w:jc w:val="center"/>
                                  <w:rPr>
                                    <w:sz w:val="52"/>
                                    <w:szCs w:val="52"/>
                                  </w:rPr>
                                </w:pPr>
                              </w:p>
                              <w:p w14:paraId="0AB77F4D" w14:textId="77777777" w:rsidR="0080202F" w:rsidRDefault="0080202F" w:rsidP="0080202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4" name="Groupe 44"/>
                          <wpg:cNvGrpSpPr/>
                          <wpg:grpSpPr>
                            <a:xfrm>
                              <a:off x="0" y="4708478"/>
                              <a:ext cx="5962650" cy="3836869"/>
                              <a:chOff x="0" y="0"/>
                              <a:chExt cx="5962650" cy="3836869"/>
                            </a:xfrm>
                          </wpg:grpSpPr>
                          <wps:wsp>
                            <wps:cNvPr id="45" name="Zone de texte 45"/>
                            <wps:cNvSpPr txBox="1"/>
                            <wps:spPr>
                              <a:xfrm>
                                <a:off x="4562475" y="3551119"/>
                                <a:ext cx="14001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400868" w14:textId="0F4A87F6" w:rsidR="0080202F" w:rsidRPr="00A80370" w:rsidRDefault="0080202F" w:rsidP="0080202F">
                                  <w:pPr>
                                    <w:rPr>
                                      <w:rFonts w:ascii="Arial Narrow" w:hAnsi="Arial Narrow"/>
                                      <w:color w:val="7F7F7F" w:themeColor="text1" w:themeTint="80"/>
                                    </w:rPr>
                                  </w:pPr>
                                  <w:r w:rsidRPr="00A80370">
                                    <w:rPr>
                                      <w:rFonts w:ascii="Arial Narrow" w:hAnsi="Arial Narrow"/>
                                      <w:color w:val="7F7F7F" w:themeColor="text1" w:themeTint="80"/>
                                    </w:rPr>
                                    <w:t xml:space="preserve">N° de dossier : </w:t>
                                  </w:r>
                                  <w:r w:rsidR="00982566">
                                    <w:rPr>
                                      <w:rFonts w:ascii="Arial Narrow" w:hAnsi="Arial Narrow"/>
                                      <w:color w:val="7F7F7F" w:themeColor="text1" w:themeTint="80"/>
                                    </w:rPr>
                                    <w:t>2</w:t>
                                  </w:r>
                                  <w:r w:rsidR="002D7AE0">
                                    <w:rPr>
                                      <w:rFonts w:ascii="Arial Narrow" w:hAnsi="Arial Narrow"/>
                                      <w:color w:val="7F7F7F" w:themeColor="text1" w:themeTint="80"/>
                                    </w:rPr>
                                    <w:t>2</w:t>
                                  </w:r>
                                  <w:r w:rsidR="00BB3252">
                                    <w:rPr>
                                      <w:rFonts w:ascii="Arial Narrow" w:hAnsi="Arial Narrow"/>
                                      <w:color w:val="7F7F7F" w:themeColor="text1" w:themeTint="80"/>
                                    </w:rPr>
                                    <w:t xml:space="preserve"> </w:t>
                                  </w:r>
                                  <w:r w:rsidR="002D7AE0">
                                    <w:rPr>
                                      <w:rFonts w:ascii="Arial Narrow" w:hAnsi="Arial Narrow"/>
                                      <w:color w:val="7F7F7F" w:themeColor="text1" w:themeTint="80"/>
                                    </w:rPr>
                                    <w:t>044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Zone de texte 46"/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791835" cy="712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15D20FA" w14:textId="7B32A2D4" w:rsidR="0080202F" w:rsidRDefault="00A12C25" w:rsidP="00A12C25">
                                  <w:pPr>
                                    <w:spacing w:before="24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40"/>
                                      <w:szCs w:val="30"/>
                                    </w:rPr>
                                    <w:t>MISE À DISPOSITION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7" name="Groupe 47"/>
                            <wpg:cNvGrpSpPr/>
                            <wpg:grpSpPr>
                              <a:xfrm>
                                <a:off x="191069" y="1173707"/>
                                <a:ext cx="5295528" cy="2215847"/>
                                <a:chOff x="191069" y="136478"/>
                                <a:chExt cx="5295528" cy="2215847"/>
                              </a:xfrm>
                            </wpg:grpSpPr>
                            <wps:wsp>
                              <wps:cNvPr id="52" name="Zone de texte 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5032" y="996165"/>
                                  <a:ext cx="2361565" cy="1343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452980" w14:textId="77777777" w:rsidR="0080202F" w:rsidRDefault="0080202F" w:rsidP="0080202F">
                                    <w:r>
                                      <w:rPr>
                                        <w:noProof/>
                                        <w:lang w:eastAsia="fr-FR"/>
                                      </w:rPr>
                                      <w:drawing>
                                        <wp:inline distT="0" distB="0" distL="0" distR="0" wp14:anchorId="532BB461" wp14:editId="4EB3BFBC">
                                          <wp:extent cx="2169041" cy="1220115"/>
                                          <wp:effectExtent l="0" t="0" r="3175" b="0"/>
                                          <wp:docPr id="53" name="Image 5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4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168241" cy="12196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Zone de texte 51"/>
                              <wps:cNvSpPr txBox="1">
                                <a:spLocks/>
                              </wps:cNvSpPr>
                              <wps:spPr>
                                <a:xfrm>
                                  <a:off x="191069" y="1009935"/>
                                  <a:ext cx="2591435" cy="1342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14:paraId="504576DD" w14:textId="08F5EF4B" w:rsidR="00A2625F" w:rsidRPr="00A2625F" w:rsidRDefault="00A2625F" w:rsidP="00A2625F">
                                    <w:pPr>
                                      <w:spacing w:before="60"/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 w:rsidRPr="00A2625F">
                                      <w:rPr>
                                        <w:rFonts w:asciiTheme="minorHAnsi" w:hAnsiTheme="minorHAnsi" w:cstheme="minorHAnsi"/>
                                      </w:rPr>
                                      <w:t xml:space="preserve">VU POUR ÊTRE ANNEXÉ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À</w:t>
                                    </w:r>
                                    <w:r w:rsidRPr="00A2625F">
                                      <w:rPr>
                                        <w:rFonts w:asciiTheme="minorHAnsi" w:hAnsiTheme="minorHAnsi" w:cstheme="minorHAnsi"/>
                                      </w:rPr>
                                      <w:t xml:space="preserve"> LA DÉLIBÉRATION DU CONSEIL MUNICIPAL EN DATE </w:t>
                                    </w:r>
                                    <w:proofErr w:type="gramStart"/>
                                    <w:r w:rsidRPr="00A2625F">
                                      <w:rPr>
                                        <w:rFonts w:asciiTheme="minorHAnsi" w:hAnsiTheme="minorHAnsi" w:cstheme="minorHAnsi"/>
                                      </w:rPr>
                                      <w:t>DU  /</w:t>
                                    </w:r>
                                    <w:proofErr w:type="gramEnd"/>
                                    <w:r w:rsidRPr="00A2625F">
                                      <w:rPr>
                                        <w:rFonts w:asciiTheme="minorHAnsi" w:hAnsiTheme="minorHAnsi" w:cstheme="minorHAnsi"/>
                                      </w:rPr>
                                      <w:t xml:space="preserve"> /</w:t>
                                    </w:r>
                                  </w:p>
                                  <w:p w14:paraId="13EDDB5F" w14:textId="77777777" w:rsidR="00A2625F" w:rsidRPr="00A2625F" w:rsidRDefault="00A2625F" w:rsidP="00A2625F">
                                    <w:pPr>
                                      <w:spacing w:after="120"/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</w:p>
                                  <w:p w14:paraId="2705923F" w14:textId="77777777" w:rsidR="00A2625F" w:rsidRPr="00A2625F" w:rsidRDefault="00A2625F" w:rsidP="00A2625F">
                                    <w:pPr>
                                      <w:jc w:val="right"/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 w:rsidRPr="00A2625F">
                                      <w:rPr>
                                        <w:rFonts w:asciiTheme="minorHAnsi" w:hAnsiTheme="minorHAnsi" w:cstheme="minorHAnsi"/>
                                      </w:rPr>
                                      <w:t>LE MAIRE</w:t>
                                    </w:r>
                                  </w:p>
                                  <w:p w14:paraId="1BC84059" w14:textId="77777777" w:rsidR="00BB3252" w:rsidRDefault="00BB3252" w:rsidP="0080202F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6C59586B" w14:textId="77777777" w:rsidR="0080202F" w:rsidRDefault="0080202F" w:rsidP="0080202F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3AA1E2A7" w14:textId="77777777" w:rsidR="0080202F" w:rsidRDefault="0080202F" w:rsidP="0080202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Zone de texte 50"/>
                              <wps:cNvSpPr txBox="1">
                                <a:spLocks/>
                              </wps:cNvSpPr>
                              <wps:spPr>
                                <a:xfrm>
                                  <a:off x="914400" y="136478"/>
                                  <a:ext cx="4572000" cy="6546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14:paraId="42565C0E" w14:textId="6B384ECE" w:rsidR="002C4A3F" w:rsidRPr="00374572" w:rsidRDefault="00A12C25" w:rsidP="0080202F">
                                    <w:pPr>
                                      <w:spacing w:after="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36"/>
                                      </w:rPr>
                                      <w:t>DOSSIER DE MODIFICATION SIMPLIFIÉE DU PLU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Zone de texte 49"/>
                              <wps:cNvSpPr txBox="1">
                                <a:spLocks/>
                              </wps:cNvSpPr>
                              <wps:spPr>
                                <a:xfrm>
                                  <a:off x="191069" y="136478"/>
                                  <a:ext cx="600075" cy="6546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14:paraId="211C949A" w14:textId="4F00641D" w:rsidR="0080202F" w:rsidRPr="00374572" w:rsidRDefault="00A12C25" w:rsidP="0080202F">
                                    <w:pPr>
                                      <w:spacing w:before="20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36"/>
                                        <w:szCs w:val="36"/>
                                      </w:rPr>
                                      <w:t>3</w:t>
                                    </w:r>
                                  </w:p>
                                  <w:p w14:paraId="607DA2F2" w14:textId="77777777" w:rsidR="0080202F" w:rsidRDefault="0080202F" w:rsidP="0080202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A9056B" id="Groupe 9" o:spid="_x0000_s1026" style="position:absolute;left:0;text-align:left;margin-left:-3.35pt;margin-top:-10.1pt;width:469.5pt;height:672.85pt;z-index:251659264;mso-width-relative:margin;mso-height-relative:margin" coordsize="59626,85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8" o:spid="_x0000_s1027" type="#_x0000_t202" style="position:absolute;top:57435;width:57924;height:2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" filled="f" strokeweight=".5pt">
                  <v:path arrowok="t"/>
                  <v:textbox>
                    <w:txbxContent>
                      <w:p w14:paraId="17B9C3B1" w14:textId="77777777" w:rsidR="0080202F" w:rsidRDefault="0080202F" w:rsidP="0080202F"/>
                    </w:txbxContent>
                  </v:textbox>
                </v:shape>
                <v:group id="Groupe 42" o:spid="_x0000_s1028" style="position:absolute;width:59626;height:85453" coordsize="59626,8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Zone de texte 43" o:spid="_x0000_s1029" type="#_x0000_t202" style="position:absolute;width:57918;height:43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" fillcolor="window" strokeweight=".5pt">
                    <v:path arrowok="t"/>
                    <v:textbox>
                      <w:txbxContent>
                        <w:p w14:paraId="0D191AD3" w14:textId="77777777" w:rsidR="0080202F" w:rsidRPr="0024330B" w:rsidRDefault="0080202F" w:rsidP="0080202F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  <w:p w14:paraId="1726B7EB" w14:textId="77777777" w:rsidR="00BB3252" w:rsidRPr="0024330B" w:rsidRDefault="00BB3252" w:rsidP="00BB3252">
                          <w:pPr>
                            <w:spacing w:after="360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24330B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É</w:t>
                          </w:r>
                          <w:r w:rsidRPr="0024330B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PARTEMENT DE SEINE</w:t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24330B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ET</w:t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24330B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MARNE</w:t>
                          </w:r>
                        </w:p>
                        <w:p w14:paraId="436A6CBE" w14:textId="77777777" w:rsidR="0022708B" w:rsidRPr="001140C3" w:rsidRDefault="0022708B" w:rsidP="0022708B">
                          <w:pPr>
                            <w:spacing w:after="240"/>
                            <w:jc w:val="center"/>
                            <w:rPr>
                              <w:rFonts w:ascii="Arial" w:eastAsia="Calibri" w:hAnsi="Arial" w:cs="Arial"/>
                              <w:b/>
                              <w:spacing w:val="-6"/>
                              <w:sz w:val="68"/>
                              <w:szCs w:val="68"/>
                            </w:rPr>
                          </w:pPr>
                          <w:r w:rsidRPr="001140C3">
                            <w:rPr>
                              <w:rFonts w:ascii="Arial" w:eastAsia="Calibri" w:hAnsi="Arial" w:cs="Arial"/>
                              <w:b/>
                              <w:spacing w:val="-6"/>
                              <w:sz w:val="68"/>
                              <w:szCs w:val="68"/>
                            </w:rPr>
                            <w:t>MODIFICATION SIMPLIFI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spacing w:val="-6"/>
                              <w:sz w:val="68"/>
                              <w:szCs w:val="68"/>
                            </w:rPr>
                            <w:t>É</w:t>
                          </w:r>
                          <w:r w:rsidRPr="001140C3">
                            <w:rPr>
                              <w:rFonts w:ascii="Arial" w:eastAsia="Calibri" w:hAnsi="Arial" w:cs="Arial"/>
                              <w:b/>
                              <w:spacing w:val="-6"/>
                              <w:sz w:val="68"/>
                              <w:szCs w:val="68"/>
                            </w:rPr>
                            <w:t>E</w:t>
                          </w:r>
                        </w:p>
                        <w:p w14:paraId="64DA7B9B" w14:textId="77777777" w:rsidR="0022708B" w:rsidRPr="001140C3" w:rsidRDefault="0022708B" w:rsidP="0022708B">
                          <w:pPr>
                            <w:spacing w:after="240"/>
                            <w:jc w:val="center"/>
                            <w:rPr>
                              <w:rFonts w:ascii="Arial" w:eastAsia="Calibri" w:hAnsi="Arial" w:cs="Arial"/>
                              <w:b/>
                              <w:sz w:val="56"/>
                              <w:szCs w:val="60"/>
                            </w:rPr>
                          </w:pPr>
                          <w:r w:rsidRPr="001140C3">
                            <w:rPr>
                              <w:rFonts w:ascii="Arial" w:eastAsia="Calibri" w:hAnsi="Arial" w:cs="Arial"/>
                              <w:b/>
                              <w:sz w:val="56"/>
                              <w:szCs w:val="60"/>
                            </w:rPr>
                            <w:t>DU</w:t>
                          </w:r>
                        </w:p>
                        <w:p w14:paraId="2CC4C732" w14:textId="77777777" w:rsidR="0022708B" w:rsidRPr="001140C3" w:rsidRDefault="0022708B" w:rsidP="0022708B">
                          <w:pPr>
                            <w:spacing w:after="240"/>
                            <w:jc w:val="center"/>
                            <w:rPr>
                              <w:rFonts w:ascii="Arial" w:eastAsia="Calibri" w:hAnsi="Arial" w:cs="Arial"/>
                              <w:b/>
                              <w:sz w:val="96"/>
                              <w:szCs w:val="52"/>
                            </w:rPr>
                          </w:pPr>
                          <w:r w:rsidRPr="001140C3">
                            <w:rPr>
                              <w:rFonts w:ascii="Arial" w:eastAsia="Calibri" w:hAnsi="Arial" w:cs="Arial"/>
                              <w:b/>
                              <w:sz w:val="96"/>
                              <w:szCs w:val="52"/>
                            </w:rPr>
                            <w:t>P.L.U.</w:t>
                          </w:r>
                        </w:p>
                        <w:p w14:paraId="141A937F" w14:textId="02CB8CF2" w:rsidR="00BB3252" w:rsidRPr="00BA2732" w:rsidRDefault="002D7AE0" w:rsidP="0022708B">
                          <w:pPr>
                            <w:spacing w:after="0"/>
                            <w:jc w:val="center"/>
                            <w:rPr>
                              <w:rFonts w:ascii="Arial" w:eastAsia="Calibri" w:hAnsi="Arial" w:cs="Arial"/>
                              <w:b/>
                              <w:sz w:val="52"/>
                              <w:szCs w:val="50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sz w:val="72"/>
                              <w:szCs w:val="52"/>
                            </w:rPr>
                            <w:t>De VILLEROY</w:t>
                          </w:r>
                        </w:p>
                        <w:p w14:paraId="5A9929CE" w14:textId="77777777" w:rsidR="0080202F" w:rsidRPr="00F70CA5" w:rsidRDefault="0080202F" w:rsidP="0080202F">
                          <w:pPr>
                            <w:spacing w:after="0"/>
                            <w:jc w:val="center"/>
                            <w:rPr>
                              <w:rFonts w:ascii="Arial" w:eastAsia="Calibri" w:hAnsi="Arial" w:cs="Arial"/>
                              <w:b/>
                              <w:sz w:val="220"/>
                              <w:szCs w:val="180"/>
                            </w:rPr>
                          </w:pPr>
                        </w:p>
                        <w:p w14:paraId="40E5A64B" w14:textId="77777777" w:rsidR="0080202F" w:rsidRDefault="0080202F" w:rsidP="0080202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  <w:p w14:paraId="452958A6" w14:textId="77777777" w:rsidR="0080202F" w:rsidRDefault="0080202F" w:rsidP="0080202F">
                          <w:pPr>
                            <w:spacing w:after="0"/>
                            <w:jc w:val="center"/>
                            <w:rPr>
                              <w:rFonts w:ascii="Arial" w:eastAsia="Calibri" w:hAnsi="Arial" w:cs="Arial"/>
                              <w:b/>
                              <w:sz w:val="56"/>
                              <w:szCs w:val="52"/>
                            </w:rPr>
                          </w:pPr>
                        </w:p>
                        <w:p w14:paraId="5E3AA421" w14:textId="77777777" w:rsidR="0080202F" w:rsidRPr="00B77795" w:rsidRDefault="0080202F" w:rsidP="0080202F">
                          <w:pPr>
                            <w:jc w:val="center"/>
                            <w:rPr>
                              <w:sz w:val="52"/>
                              <w:szCs w:val="52"/>
                            </w:rPr>
                          </w:pPr>
                        </w:p>
                        <w:p w14:paraId="0AB77F4D" w14:textId="77777777" w:rsidR="0080202F" w:rsidRDefault="0080202F" w:rsidP="0080202F"/>
                      </w:txbxContent>
                    </v:textbox>
                  </v:shape>
                  <v:group id="Groupe 44" o:spid="_x0000_s1030" style="position:absolute;top:47084;width:59626;height:38369" coordsize="59626,38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shape id="Zone de texte 45" o:spid="_x0000_s1031" type="#_x0000_t202" style="position:absolute;left:45624;top:35511;width:1400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8td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yhb8v4QfI1S8AAAD//wMAUEsBAi0AFAAGAAgAAAAhANvh9svuAAAAhQEAABMAAAAAAAAA&#10;AAAAAAAAAAAAAFtDb250ZW50X1R5cGVzXS54bWxQSwECLQAUAAYACAAAACEAWvQsW78AAAAVAQAA&#10;CwAAAAAAAAAAAAAAAAAfAQAAX3JlbHMvLnJlbHNQSwECLQAUAAYACAAAACEAzSfLXcYAAADbAAAA&#10;DwAAAAAAAAAAAAAAAAAHAgAAZHJzL2Rvd25yZXYueG1sUEsFBgAAAAADAAMAtwAAAPoCAAAAAA==&#10;" fillcolor="white [3201]" stroked="f" strokeweight=".5pt">
                      <v:textbox>
                        <w:txbxContent>
                          <w:p w14:paraId="30400868" w14:textId="0F4A87F6" w:rsidR="0080202F" w:rsidRPr="00A80370" w:rsidRDefault="0080202F" w:rsidP="0080202F">
                            <w:pPr>
                              <w:rPr>
                                <w:rFonts w:ascii="Arial Narrow" w:hAnsi="Arial Narrow"/>
                                <w:color w:val="7F7F7F" w:themeColor="text1" w:themeTint="80"/>
                              </w:rPr>
                            </w:pPr>
                            <w:r w:rsidRPr="00A80370">
                              <w:rPr>
                                <w:rFonts w:ascii="Arial Narrow" w:hAnsi="Arial Narrow"/>
                                <w:color w:val="7F7F7F" w:themeColor="text1" w:themeTint="80"/>
                              </w:rPr>
                              <w:t xml:space="preserve">N° de dossier : </w:t>
                            </w:r>
                            <w:r w:rsidR="00982566">
                              <w:rPr>
                                <w:rFonts w:ascii="Arial Narrow" w:hAnsi="Arial Narrow"/>
                                <w:color w:val="7F7F7F" w:themeColor="text1" w:themeTint="80"/>
                              </w:rPr>
                              <w:t>2</w:t>
                            </w:r>
                            <w:r w:rsidR="002D7AE0">
                              <w:rPr>
                                <w:rFonts w:ascii="Arial Narrow" w:hAnsi="Arial Narrow"/>
                                <w:color w:val="7F7F7F" w:themeColor="text1" w:themeTint="80"/>
                              </w:rPr>
                              <w:t>2</w:t>
                            </w:r>
                            <w:r w:rsidR="00BB3252">
                              <w:rPr>
                                <w:rFonts w:ascii="Arial Narrow" w:hAnsi="Arial Narrow"/>
                                <w:color w:val="7F7F7F" w:themeColor="text1" w:themeTint="80"/>
                              </w:rPr>
                              <w:t xml:space="preserve"> </w:t>
                            </w:r>
                            <w:r w:rsidR="002D7AE0">
                              <w:rPr>
                                <w:rFonts w:ascii="Arial Narrow" w:hAnsi="Arial Narrow"/>
                                <w:color w:val="7F7F7F" w:themeColor="text1" w:themeTint="80"/>
                              </w:rPr>
                              <w:t>044</w:t>
                            </w:r>
                          </w:p>
                        </w:txbxContent>
                      </v:textbox>
                    </v:shape>
                    <v:shape id="Zone de texte 46" o:spid="_x0000_s1032" type="#_x0000_t202" style="position:absolute;width:57918;height:7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" fillcolor="window" strokeweight=".5pt">
                      <v:path arrowok="t"/>
                      <v:textbox>
                        <w:txbxContent>
                          <w:p w14:paraId="315D20FA" w14:textId="7B32A2D4" w:rsidR="0080202F" w:rsidRDefault="00A12C25" w:rsidP="00A12C25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30"/>
                              </w:rPr>
                              <w:t>MISE À DISPOSITION</w:t>
                            </w:r>
                          </w:p>
                        </w:txbxContent>
                      </v:textbox>
                    </v:shape>
                    <v:group id="Groupe 47" o:spid="_x0000_s1033" style="position:absolute;left:1910;top:11737;width:52955;height:22158" coordorigin="1910,1364" coordsize="52955,22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<v:shape id="Zone de texte 52" o:spid="_x0000_s1034" type="#_x0000_t202" style="position:absolute;left:31250;top:9961;width:23615;height:134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" strokeweight=".5pt">
                        <v:textbox>
                          <w:txbxContent>
                            <w:p w14:paraId="55452980" w14:textId="77777777" w:rsidR="0080202F" w:rsidRDefault="0080202F" w:rsidP="0080202F"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 wp14:anchorId="532BB461" wp14:editId="4EB3BFBC">
                                    <wp:extent cx="2169041" cy="1220115"/>
                                    <wp:effectExtent l="0" t="0" r="3175" b="0"/>
                                    <wp:docPr id="53" name="Image 5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4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168241" cy="12196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Zone de texte 51" o:spid="_x0000_s1035" type="#_x0000_t202" style="position:absolute;left:1910;top:10099;width:25915;height:13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" fillcolor="window" strokeweight=".5pt">
                        <v:path arrowok="t"/>
                        <v:textbox>
                          <w:txbxContent>
                            <w:p w14:paraId="504576DD" w14:textId="08F5EF4B" w:rsidR="00A2625F" w:rsidRPr="00A2625F" w:rsidRDefault="00A2625F" w:rsidP="00A2625F">
                              <w:pPr>
                                <w:spacing w:before="60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A2625F">
                                <w:rPr>
                                  <w:rFonts w:asciiTheme="minorHAnsi" w:hAnsiTheme="minorHAnsi" w:cstheme="minorHAnsi"/>
                                </w:rPr>
                                <w:t xml:space="preserve">VU POUR ÊTRE ANNEXÉ </w:t>
                              </w:r>
                              <w:r>
                                <w:rPr>
                                  <w:rFonts w:asciiTheme="minorHAnsi" w:hAnsiTheme="minorHAnsi" w:cstheme="minorHAnsi"/>
                                </w:rPr>
                                <w:t>À</w:t>
                              </w:r>
                              <w:r w:rsidRPr="00A2625F">
                                <w:rPr>
                                  <w:rFonts w:asciiTheme="minorHAnsi" w:hAnsiTheme="minorHAnsi" w:cstheme="minorHAnsi"/>
                                </w:rPr>
                                <w:t xml:space="preserve"> LA DÉLIBÉRATION DU CONSEIL MUNICIPAL EN DATE </w:t>
                              </w:r>
                              <w:proofErr w:type="gramStart"/>
                              <w:r w:rsidRPr="00A2625F">
                                <w:rPr>
                                  <w:rFonts w:asciiTheme="minorHAnsi" w:hAnsiTheme="minorHAnsi" w:cstheme="minorHAnsi"/>
                                </w:rPr>
                                <w:t>DU  /</w:t>
                              </w:r>
                              <w:proofErr w:type="gramEnd"/>
                              <w:r w:rsidRPr="00A2625F">
                                <w:rPr>
                                  <w:rFonts w:asciiTheme="minorHAnsi" w:hAnsiTheme="minorHAnsi" w:cstheme="minorHAnsi"/>
                                </w:rPr>
                                <w:t xml:space="preserve"> /</w:t>
                              </w:r>
                            </w:p>
                            <w:p w14:paraId="13EDDB5F" w14:textId="77777777" w:rsidR="00A2625F" w:rsidRPr="00A2625F" w:rsidRDefault="00A2625F" w:rsidP="00A2625F">
                              <w:pPr>
                                <w:spacing w:after="120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  <w:p w14:paraId="2705923F" w14:textId="77777777" w:rsidR="00A2625F" w:rsidRPr="00A2625F" w:rsidRDefault="00A2625F" w:rsidP="00A2625F">
                              <w:pPr>
                                <w:jc w:val="right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A2625F">
                                <w:rPr>
                                  <w:rFonts w:asciiTheme="minorHAnsi" w:hAnsiTheme="minorHAnsi" w:cstheme="minorHAnsi"/>
                                </w:rPr>
                                <w:t>LE MAIRE</w:t>
                              </w:r>
                            </w:p>
                            <w:p w14:paraId="1BC84059" w14:textId="77777777" w:rsidR="00BB3252" w:rsidRDefault="00BB3252" w:rsidP="0080202F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6C59586B" w14:textId="77777777" w:rsidR="0080202F" w:rsidRDefault="0080202F" w:rsidP="0080202F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3AA1E2A7" w14:textId="77777777" w:rsidR="0080202F" w:rsidRDefault="0080202F" w:rsidP="0080202F"/>
                          </w:txbxContent>
                        </v:textbox>
                      </v:shape>
                      <v:shape id="Zone de texte 50" o:spid="_x0000_s1036" type="#_x0000_t202" style="position:absolute;left:9144;top:1364;width:45720;height:6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" fillcolor="window" strokeweight=".5pt">
                        <v:path arrowok="t"/>
                        <v:textbox>
                          <w:txbxContent>
                            <w:p w14:paraId="42565C0E" w14:textId="6B384ECE" w:rsidR="002C4A3F" w:rsidRPr="00374572" w:rsidRDefault="00A12C25" w:rsidP="0080202F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36"/>
                                </w:rPr>
                                <w:t>DOSSIER DE MODIFICATION SIMPLIFIÉE DU PLU</w:t>
                              </w:r>
                            </w:p>
                          </w:txbxContent>
                        </v:textbox>
                      </v:shape>
                      <v:shape id="Zone de texte 49" o:spid="_x0000_s1037" type="#_x0000_t202" style="position:absolute;left:1910;top:1364;width:6001;height:6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" fillcolor="window" strokeweight=".5pt">
                        <v:path arrowok="t"/>
                        <v:textbox>
                          <w:txbxContent>
                            <w:p w14:paraId="211C949A" w14:textId="4F00641D" w:rsidR="0080202F" w:rsidRPr="00374572" w:rsidRDefault="00A12C25" w:rsidP="0080202F">
                              <w:pPr>
                                <w:spacing w:before="200"/>
                                <w:jc w:val="center"/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  <w:p w14:paraId="607DA2F2" w14:textId="77777777" w:rsidR="0080202F" w:rsidRDefault="0080202F" w:rsidP="0080202F"/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sectPr w:rsidR="009E1A19" w:rsidSect="0004252F">
      <w:pgSz w:w="23811" w:h="16838" w:orient="landscape" w:code="8"/>
      <w:pgMar w:top="1417" w:right="1417" w:bottom="1417" w:left="1417" w:header="708" w:footer="708" w:gutter="0"/>
      <w:cols w:num="2" w:space="28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2F"/>
    <w:rsid w:val="0004252F"/>
    <w:rsid w:val="00045560"/>
    <w:rsid w:val="0022708B"/>
    <w:rsid w:val="002777FD"/>
    <w:rsid w:val="002C4A3F"/>
    <w:rsid w:val="002D7AE0"/>
    <w:rsid w:val="003161AC"/>
    <w:rsid w:val="00401585"/>
    <w:rsid w:val="004C1E68"/>
    <w:rsid w:val="004D4BB6"/>
    <w:rsid w:val="0080202F"/>
    <w:rsid w:val="00982566"/>
    <w:rsid w:val="009C37C6"/>
    <w:rsid w:val="009E1A19"/>
    <w:rsid w:val="00A05587"/>
    <w:rsid w:val="00A12C25"/>
    <w:rsid w:val="00A2625F"/>
    <w:rsid w:val="00B81F43"/>
    <w:rsid w:val="00BB3252"/>
    <w:rsid w:val="00C45E7C"/>
    <w:rsid w:val="00CE09BA"/>
    <w:rsid w:val="00C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164C"/>
  <w15:docId w15:val="{C4DCFB85-F7FF-4F1D-9529-BD8B983F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02F"/>
    <w:pPr>
      <w:jc w:val="both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2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O</cp:lastModifiedBy>
  <cp:revision>3</cp:revision>
  <cp:lastPrinted>2017-05-03T08:36:00Z</cp:lastPrinted>
  <dcterms:created xsi:type="dcterms:W3CDTF">2022-06-10T12:19:00Z</dcterms:created>
  <dcterms:modified xsi:type="dcterms:W3CDTF">2022-06-10T12:20:00Z</dcterms:modified>
</cp:coreProperties>
</file>